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452" w:rsidRPr="00084424" w:rsidRDefault="00725F0F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работы на август</w:t>
      </w:r>
      <w:r w:rsidR="00084424" w:rsidRPr="00084424">
        <w:rPr>
          <w:rFonts w:ascii="Times New Roman" w:hAnsi="Times New Roman" w:cs="Times New Roman"/>
          <w:sz w:val="24"/>
          <w:szCs w:val="24"/>
        </w:rPr>
        <w:t xml:space="preserve"> 2022 года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  <w:r w:rsidRPr="00084424">
        <w:rPr>
          <w:rFonts w:ascii="Times New Roman" w:hAnsi="Times New Roman" w:cs="Times New Roman"/>
          <w:sz w:val="24"/>
          <w:szCs w:val="24"/>
        </w:rPr>
        <w:t>Педагога дополнительного образования  Метелева В.Е.</w:t>
      </w:r>
    </w:p>
    <w:p w:rsid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4"/>
        <w:gridCol w:w="6439"/>
        <w:gridCol w:w="2058"/>
      </w:tblGrid>
      <w:tr w:rsidR="00084424" w:rsidTr="00084424">
        <w:tc>
          <w:tcPr>
            <w:tcW w:w="1101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6804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1666" w:type="dxa"/>
          </w:tcPr>
          <w:p w:rsidR="00084424" w:rsidRDefault="00084424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группа</w:t>
            </w:r>
          </w:p>
        </w:tc>
      </w:tr>
      <w:tr w:rsidR="00084424" w:rsidTr="00084424">
        <w:tc>
          <w:tcPr>
            <w:tcW w:w="1101" w:type="dxa"/>
          </w:tcPr>
          <w:p w:rsidR="00084424" w:rsidRDefault="00725F0F" w:rsidP="0065349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</w:t>
            </w:r>
          </w:p>
        </w:tc>
        <w:tc>
          <w:tcPr>
            <w:tcW w:w="6804" w:type="dxa"/>
          </w:tcPr>
          <w:p w:rsidR="00084424" w:rsidRDefault="00C51F3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«Морская викторина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502F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«В поисках пиратского клада» -</w:t>
            </w:r>
            <w:r w:rsidR="00502F24"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666" w:type="dxa"/>
          </w:tcPr>
          <w:p w:rsidR="00084424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02.08</w:t>
            </w:r>
          </w:p>
        </w:tc>
        <w:tc>
          <w:tcPr>
            <w:tcW w:w="6804" w:type="dxa"/>
          </w:tcPr>
          <w:p w:rsidR="0065349D" w:rsidRDefault="00C51F3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«О пользе воды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викторина. Подвижные игры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03.08</w:t>
            </w:r>
          </w:p>
        </w:tc>
        <w:tc>
          <w:tcPr>
            <w:tcW w:w="6804" w:type="dxa"/>
          </w:tcPr>
          <w:p w:rsidR="0065349D" w:rsidRDefault="00C51F38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«Природные стихии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0A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беседа.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Подвижная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поиск-игра.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04.08</w:t>
            </w:r>
          </w:p>
        </w:tc>
        <w:tc>
          <w:tcPr>
            <w:tcW w:w="6804" w:type="dxa"/>
          </w:tcPr>
          <w:p w:rsidR="0065349D" w:rsidRDefault="00456330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«Де</w:t>
            </w:r>
            <w:r w:rsidR="00C51F38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ское летно-воздушное</w:t>
            </w:r>
            <w:r w:rsidR="00C51F38">
              <w:rPr>
                <w:rFonts w:ascii="Times New Roman" w:hAnsi="Times New Roman" w:cs="Times New Roman"/>
                <w:sz w:val="24"/>
                <w:szCs w:val="24"/>
              </w:rPr>
              <w:t xml:space="preserve"> училище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C0AA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Сюжетная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 с самолетиками. Оригами.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05.08</w:t>
            </w:r>
          </w:p>
        </w:tc>
        <w:tc>
          <w:tcPr>
            <w:tcW w:w="6804" w:type="dxa"/>
          </w:tcPr>
          <w:p w:rsidR="0065349D" w:rsidRDefault="00456330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«Магнитное поле Земли. Знакомство с компасом»</w:t>
            </w:r>
            <w:r w:rsidR="00BC0AA8" w:rsidRPr="00BC0AA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C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«Ориентирование на местности» </w:t>
            </w:r>
            <w:r w:rsidR="00BC0A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-игра.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08.08</w:t>
            </w:r>
          </w:p>
        </w:tc>
        <w:tc>
          <w:tcPr>
            <w:tcW w:w="6804" w:type="dxa"/>
          </w:tcPr>
          <w:p w:rsidR="0065349D" w:rsidRDefault="00456330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«Для чего нужны друзья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«Если с другом вышел в путь» - подвижная игра.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09.08</w:t>
            </w:r>
          </w:p>
        </w:tc>
        <w:tc>
          <w:tcPr>
            <w:tcW w:w="6804" w:type="dxa"/>
          </w:tcPr>
          <w:p w:rsidR="0065349D" w:rsidRDefault="00456330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«Что такое друг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в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>икторина</w:t>
            </w:r>
            <w:proofErr w:type="gramStart"/>
            <w:r w:rsidR="003C26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  <w:r w:rsidR="00F20AF2">
              <w:rPr>
                <w:rFonts w:ascii="Times New Roman" w:hAnsi="Times New Roman" w:cs="Times New Roman"/>
                <w:sz w:val="24"/>
                <w:szCs w:val="24"/>
              </w:rPr>
              <w:t>«Выбери друга», «Найди друга» -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10.08</w:t>
            </w:r>
          </w:p>
        </w:tc>
        <w:tc>
          <w:tcPr>
            <w:tcW w:w="6804" w:type="dxa"/>
          </w:tcPr>
          <w:p w:rsidR="0065349D" w:rsidRDefault="00F20AF2" w:rsidP="00F2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«Дружба в сказках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тгадывание загадок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Сюжетно-ролевая игра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«Придумай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сказку про дружбу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11.08</w:t>
            </w:r>
          </w:p>
        </w:tc>
        <w:tc>
          <w:tcPr>
            <w:tcW w:w="6804" w:type="dxa"/>
          </w:tcPr>
          <w:p w:rsidR="0065349D" w:rsidRDefault="00F20AF2" w:rsidP="00F20A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«Добрые слова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 с друзьями.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12.08</w:t>
            </w:r>
          </w:p>
        </w:tc>
        <w:tc>
          <w:tcPr>
            <w:tcW w:w="6804" w:type="dxa"/>
          </w:tcPr>
          <w:p w:rsidR="0065349D" w:rsidRDefault="00F20AF2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«Вместе с другом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Инсценировка сказок.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15.08</w:t>
            </w:r>
          </w:p>
        </w:tc>
        <w:tc>
          <w:tcPr>
            <w:tcW w:w="6804" w:type="dxa"/>
          </w:tcPr>
          <w:p w:rsidR="0065349D" w:rsidRDefault="006D7935" w:rsidP="003C26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«Игра воображения</w:t>
            </w:r>
            <w:r w:rsidR="003C2644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фантазии на тему окружающего нас мира.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16.08</w:t>
            </w:r>
          </w:p>
        </w:tc>
        <w:tc>
          <w:tcPr>
            <w:tcW w:w="6804" w:type="dxa"/>
          </w:tcPr>
          <w:p w:rsidR="0065349D" w:rsidRDefault="006D7935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игрушка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представление любимых игрушек. Подвижные игры с игрушками.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17.08</w:t>
            </w:r>
          </w:p>
        </w:tc>
        <w:tc>
          <w:tcPr>
            <w:tcW w:w="6804" w:type="dxa"/>
          </w:tcPr>
          <w:p w:rsidR="0065349D" w:rsidRDefault="006D7935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«Настольные игры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18.08</w:t>
            </w:r>
          </w:p>
        </w:tc>
        <w:tc>
          <w:tcPr>
            <w:tcW w:w="6804" w:type="dxa"/>
          </w:tcPr>
          <w:p w:rsidR="0065349D" w:rsidRDefault="006D7935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«Моя любимая игрушка</w:t>
            </w:r>
            <w:r w:rsidR="003C2644" w:rsidRPr="003C264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9C6C9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изготовление, рисование.</w:t>
            </w:r>
            <w:r w:rsidR="009C6C98" w:rsidRPr="009C6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19.08</w:t>
            </w:r>
          </w:p>
        </w:tc>
        <w:tc>
          <w:tcPr>
            <w:tcW w:w="6804" w:type="dxa"/>
          </w:tcPr>
          <w:p w:rsidR="0065349D" w:rsidRDefault="00F91497" w:rsidP="006D79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«Игрушечный театр» - детское творчество.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22.08</w:t>
            </w:r>
          </w:p>
        </w:tc>
        <w:tc>
          <w:tcPr>
            <w:tcW w:w="6804" w:type="dxa"/>
          </w:tcPr>
          <w:p w:rsidR="0065349D" w:rsidRDefault="00F91497" w:rsidP="00D61D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«Как я провел лето</w:t>
            </w:r>
            <w:r w:rsidR="00D61DC0">
              <w:rPr>
                <w:rFonts w:ascii="Times New Roman" w:hAnsi="Times New Roman" w:cs="Times New Roman"/>
                <w:sz w:val="24"/>
                <w:szCs w:val="24"/>
              </w:rPr>
              <w:t xml:space="preserve">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беседа.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23.08</w:t>
            </w:r>
          </w:p>
        </w:tc>
        <w:tc>
          <w:tcPr>
            <w:tcW w:w="6804" w:type="dxa"/>
          </w:tcPr>
          <w:p w:rsidR="0065349D" w:rsidRDefault="00F9149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«До свидания, лето!</w:t>
            </w:r>
            <w:r w:rsidR="00D61DC0" w:rsidRPr="00D61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30450" w:rsidRPr="00A30450">
              <w:rPr>
                <w:rFonts w:ascii="Times New Roman" w:hAnsi="Times New Roman" w:cs="Times New Roman"/>
                <w:sz w:val="24"/>
                <w:szCs w:val="24"/>
              </w:rPr>
              <w:t>южетно-ролевые, подвижные, театрализованные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24.08</w:t>
            </w:r>
          </w:p>
        </w:tc>
        <w:tc>
          <w:tcPr>
            <w:tcW w:w="6804" w:type="dxa"/>
          </w:tcPr>
          <w:p w:rsidR="0065349D" w:rsidRDefault="00F9149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«Чем вам запомнилось лето?</w:t>
            </w:r>
            <w:r w:rsidR="00D61DC0" w:rsidRPr="00D61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«Сравнение времен года» - Летние, подвижные игры.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25.08</w:t>
            </w:r>
          </w:p>
        </w:tc>
        <w:tc>
          <w:tcPr>
            <w:tcW w:w="6804" w:type="dxa"/>
          </w:tcPr>
          <w:p w:rsidR="0065349D" w:rsidRDefault="00F91497" w:rsidP="00A304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«Краски лета</w:t>
            </w:r>
            <w:r w:rsidR="00D61DC0" w:rsidRPr="00D61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F67F57">
              <w:rPr>
                <w:rFonts w:ascii="Times New Roman" w:hAnsi="Times New Roman" w:cs="Times New Roman"/>
                <w:sz w:val="24"/>
                <w:szCs w:val="24"/>
              </w:rPr>
              <w:t xml:space="preserve"> - викторина. Подвижная игра.</w:t>
            </w:r>
            <w:bookmarkStart w:id="0" w:name="_GoBack"/>
            <w:bookmarkEnd w:id="0"/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725F0F" w:rsidP="0065349D">
            <w:pPr>
              <w:jc w:val="center"/>
            </w:pPr>
            <w:r>
              <w:t>26.08</w:t>
            </w:r>
          </w:p>
        </w:tc>
        <w:tc>
          <w:tcPr>
            <w:tcW w:w="6804" w:type="dxa"/>
          </w:tcPr>
          <w:p w:rsidR="0065349D" w:rsidRDefault="00F91497" w:rsidP="00F914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«Ягодное царство и грибной аромат</w:t>
            </w:r>
            <w:r w:rsidR="00D61DC0" w:rsidRPr="00D61DC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A3045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Игра-развлечение.</w:t>
            </w:r>
          </w:p>
        </w:tc>
        <w:tc>
          <w:tcPr>
            <w:tcW w:w="1666" w:type="dxa"/>
          </w:tcPr>
          <w:p w:rsidR="0065349D" w:rsidRDefault="00F007D7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07D7">
              <w:rPr>
                <w:rFonts w:ascii="Times New Roman" w:hAnsi="Times New Roman" w:cs="Times New Roman"/>
                <w:sz w:val="24"/>
                <w:szCs w:val="24"/>
              </w:rPr>
              <w:t>подготовительная</w:t>
            </w: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</w:p>
        </w:tc>
        <w:tc>
          <w:tcPr>
            <w:tcW w:w="6804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349D" w:rsidTr="00084424">
        <w:tc>
          <w:tcPr>
            <w:tcW w:w="1101" w:type="dxa"/>
          </w:tcPr>
          <w:p w:rsidR="0065349D" w:rsidRDefault="0065349D" w:rsidP="0065349D">
            <w:pPr>
              <w:jc w:val="center"/>
            </w:pPr>
          </w:p>
        </w:tc>
        <w:tc>
          <w:tcPr>
            <w:tcW w:w="6804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65349D" w:rsidRDefault="0065349D" w:rsidP="000844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84424" w:rsidRPr="00084424" w:rsidRDefault="00084424" w:rsidP="0008442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84424" w:rsidRPr="000844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AC6"/>
    <w:rsid w:val="00084424"/>
    <w:rsid w:val="000B31B9"/>
    <w:rsid w:val="000E55EF"/>
    <w:rsid w:val="003467C6"/>
    <w:rsid w:val="003C2644"/>
    <w:rsid w:val="003D5AC6"/>
    <w:rsid w:val="00456330"/>
    <w:rsid w:val="00502F24"/>
    <w:rsid w:val="00611DB8"/>
    <w:rsid w:val="0065349D"/>
    <w:rsid w:val="006D7935"/>
    <w:rsid w:val="00725F0F"/>
    <w:rsid w:val="00733452"/>
    <w:rsid w:val="009C6C98"/>
    <w:rsid w:val="00A24401"/>
    <w:rsid w:val="00A30450"/>
    <w:rsid w:val="00A85B6C"/>
    <w:rsid w:val="00BC0AA8"/>
    <w:rsid w:val="00C51F38"/>
    <w:rsid w:val="00C946BE"/>
    <w:rsid w:val="00D61DC0"/>
    <w:rsid w:val="00F007D7"/>
    <w:rsid w:val="00F20AF2"/>
    <w:rsid w:val="00F67F57"/>
    <w:rsid w:val="00F91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44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Мордер</dc:creator>
  <cp:keywords/>
  <dc:description/>
  <cp:lastModifiedBy>Мордер</cp:lastModifiedBy>
  <cp:revision>17</cp:revision>
  <dcterms:created xsi:type="dcterms:W3CDTF">2022-06-01T17:37:00Z</dcterms:created>
  <dcterms:modified xsi:type="dcterms:W3CDTF">2022-08-01T11:31:00Z</dcterms:modified>
</cp:coreProperties>
</file>